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7181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  <w:bookmarkStart w:id="0" w:name="_Hlk190694049"/>
      <w:r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14:paraId="32412722" w14:textId="3CA42E07" w:rsidR="009059AE" w:rsidRPr="00D24F6A" w:rsidRDefault="009059AE" w:rsidP="009059A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D24F6A">
        <w:rPr>
          <w:rFonts w:ascii="方正小标宋简体" w:eastAsia="方正小标宋简体" w:hint="eastAsia"/>
          <w:bCs/>
          <w:color w:val="000000"/>
          <w:sz w:val="36"/>
          <w:szCs w:val="36"/>
        </w:rPr>
        <w:t>合作</w:t>
      </w:r>
      <w:r w:rsidR="00C044A4">
        <w:rPr>
          <w:rFonts w:ascii="方正小标宋简体" w:eastAsia="方正小标宋简体" w:hint="eastAsia"/>
          <w:bCs/>
          <w:color w:val="000000"/>
          <w:sz w:val="36"/>
          <w:szCs w:val="36"/>
        </w:rPr>
        <w:t>厂</w:t>
      </w:r>
      <w:r w:rsidRPr="00D24F6A">
        <w:rPr>
          <w:rFonts w:ascii="方正小标宋简体" w:eastAsia="方正小标宋简体" w:hint="eastAsia"/>
          <w:bCs/>
          <w:color w:val="000000"/>
          <w:sz w:val="36"/>
          <w:szCs w:val="36"/>
        </w:rPr>
        <w:t>商遴选</w:t>
      </w:r>
      <w:r w:rsidRPr="00D24F6A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申</w:t>
      </w:r>
      <w:r w:rsidRPr="00D24F6A">
        <w:rPr>
          <w:rFonts w:ascii="方正小标宋简体" w:eastAsia="方正小标宋简体" w:hAnsi="___WRD_EMBED_SUB_44" w:cs="___WRD_EMBED_SUB_44" w:hint="eastAsia"/>
          <w:bCs/>
          <w:color w:val="000000"/>
          <w:sz w:val="36"/>
          <w:szCs w:val="36"/>
        </w:rPr>
        <w:t>报</w:t>
      </w:r>
      <w:r w:rsidR="00DC61FA">
        <w:rPr>
          <w:rFonts w:ascii="方正小标宋简体" w:eastAsia="方正小标宋简体" w:hint="eastAsia"/>
          <w:bCs/>
          <w:color w:val="000000"/>
          <w:sz w:val="36"/>
          <w:szCs w:val="36"/>
        </w:rPr>
        <w:t>材料</w:t>
      </w:r>
    </w:p>
    <w:p w14:paraId="0886FF94" w14:textId="77777777" w:rsidR="009059AE" w:rsidRDefault="009059AE" w:rsidP="009059AE"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bookmarkEnd w:id="0"/>
    <w:p w14:paraId="3E078D9C" w14:textId="77777777" w:rsidR="009059AE" w:rsidRDefault="009059AE" w:rsidP="009059AE">
      <w:pPr>
        <w:spacing w:line="560" w:lineRule="exact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一、公司概况</w:t>
      </w:r>
    </w:p>
    <w:p w14:paraId="42D06008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公司名称：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</w:t>
      </w: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联系人：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</w:t>
      </w:r>
    </w:p>
    <w:p w14:paraId="4F00DBE3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联系电话：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电子邮箱：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     </w:t>
      </w:r>
    </w:p>
    <w:p w14:paraId="6F006A28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公司规模（</w:t>
      </w:r>
      <w:r w:rsidRPr="00D24F6A">
        <w:rPr>
          <w:rFonts w:ascii="仿宋_GB2312" w:eastAsia="仿宋_GB2312" w:hint="eastAsia"/>
          <w:bCs/>
          <w:color w:val="000000"/>
          <w:sz w:val="32"/>
          <w:szCs w:val="32"/>
        </w:rPr>
        <w:t>缴纳</w:t>
      </w:r>
      <w:r w:rsidRPr="00DC354F">
        <w:rPr>
          <w:rFonts w:ascii="仿宋_GB2312" w:eastAsia="仿宋_GB2312" w:hint="eastAsia"/>
          <w:bCs/>
          <w:color w:val="000000"/>
          <w:sz w:val="32"/>
          <w:szCs w:val="32"/>
        </w:rPr>
        <w:t>社保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员工人数）：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人</w:t>
      </w:r>
    </w:p>
    <w:p w14:paraId="7DF56070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公司资质与认证：</w:t>
      </w:r>
    </w:p>
    <w:p w14:paraId="498195B5" w14:textId="123A78C9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1．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资质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1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</w:t>
      </w:r>
    </w:p>
    <w:p w14:paraId="0B5925B0" w14:textId="21C9303D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．资质2：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</w:t>
      </w:r>
    </w:p>
    <w:p w14:paraId="760777BF" w14:textId="2DB0FDEF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．……</w:t>
      </w:r>
    </w:p>
    <w:p w14:paraId="1789DE0A" w14:textId="77777777" w:rsidR="009059AE" w:rsidRDefault="009059AE" w:rsidP="009059AE">
      <w:pPr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（资质证书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扫描件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作为附件提供）</w:t>
      </w:r>
    </w:p>
    <w:p w14:paraId="1F17DEA8" w14:textId="77777777" w:rsidR="009059AE" w:rsidRDefault="009059AE" w:rsidP="009059AE">
      <w:pPr>
        <w:spacing w:line="560" w:lineRule="exact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二、意向合作业务</w:t>
      </w:r>
    </w:p>
    <w:p w14:paraId="71C58F45" w14:textId="77777777" w:rsidR="009059AE" w:rsidRDefault="009059AE" w:rsidP="0087359D">
      <w:pPr>
        <w:spacing w:line="560" w:lineRule="exact"/>
        <w:ind w:leftChars="200" w:left="42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意向合作业务（</w:t>
      </w:r>
      <w:r w:rsidRPr="00D24F6A">
        <w:rPr>
          <w:rFonts w:ascii="仿宋_GB2312" w:eastAsia="仿宋_GB2312" w:hint="eastAsia"/>
          <w:bCs/>
          <w:color w:val="000000"/>
          <w:sz w:val="32"/>
          <w:szCs w:val="32"/>
        </w:rPr>
        <w:t>可选多项）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  </w:t>
      </w: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>本公司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在意向合作领域方面的</w:t>
      </w:r>
      <w:r w:rsidRPr="00863024">
        <w:rPr>
          <w:rFonts w:ascii="仿宋_GB2312" w:eastAsia="仿宋_GB2312" w:hint="eastAsia"/>
          <w:bCs/>
          <w:color w:val="000000"/>
          <w:sz w:val="32"/>
          <w:szCs w:val="32"/>
        </w:rPr>
        <w:t>优势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14:paraId="43164BC4" w14:textId="1E88BDD0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bookmarkStart w:id="1" w:name="_Hlk190680885"/>
      <w:r>
        <w:rPr>
          <w:rFonts w:ascii="仿宋_GB2312" w:eastAsia="仿宋_GB2312" w:hint="eastAsia"/>
          <w:bCs/>
          <w:color w:val="000000"/>
          <w:sz w:val="32"/>
          <w:szCs w:val="32"/>
        </w:rPr>
        <w:t>1．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业务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1</w:t>
      </w:r>
      <w:r>
        <w:rPr>
          <w:rFonts w:ascii="Calibri" w:eastAsia="仿宋_GB2312" w:hAnsi="Calibri" w:cs="Calibri" w:hint="eastAsia"/>
          <w:bCs/>
          <w:color w:val="000000"/>
          <w:sz w:val="32"/>
          <w:szCs w:val="32"/>
        </w:rPr>
        <w:t>：</w:t>
      </w:r>
      <w:bookmarkStart w:id="2" w:name="_Hlk190680730"/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</w:t>
      </w:r>
      <w:bookmarkEnd w:id="2"/>
    </w:p>
    <w:p w14:paraId="4965883A" w14:textId="06F50352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．业务2：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   </w:t>
      </w:r>
    </w:p>
    <w:p w14:paraId="5727F3BC" w14:textId="28C95F11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9C3071">
        <w:rPr>
          <w:rFonts w:ascii="仿宋_GB2312" w:eastAsia="仿宋_GB2312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．……</w:t>
      </w:r>
      <w:bookmarkEnd w:id="1"/>
    </w:p>
    <w:p w14:paraId="32BE44E5" w14:textId="77777777" w:rsidR="009059AE" w:rsidRDefault="009059AE" w:rsidP="009059AE">
      <w:pPr>
        <w:spacing w:line="560" w:lineRule="exact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三、类似项目业绩情况</w:t>
      </w:r>
    </w:p>
    <w:p w14:paraId="4865D79D" w14:textId="77777777" w:rsidR="009059AE" w:rsidRDefault="009059AE" w:rsidP="009059AE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请提供近五年来承担过的意向合作领域主要项目：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978"/>
        <w:gridCol w:w="1105"/>
        <w:gridCol w:w="947"/>
        <w:gridCol w:w="1537"/>
        <w:gridCol w:w="2205"/>
        <w:gridCol w:w="1150"/>
      </w:tblGrid>
      <w:tr w:rsidR="009059AE" w:rsidRPr="00DC354F" w14:paraId="0025EA7A" w14:textId="77777777" w:rsidTr="00277A6C">
        <w:trPr>
          <w:trHeight w:val="624"/>
          <w:jc w:val="center"/>
        </w:trPr>
        <w:tc>
          <w:tcPr>
            <w:tcW w:w="448" w:type="pct"/>
            <w:vAlign w:val="center"/>
          </w:tcPr>
          <w:p w14:paraId="060D7463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2" w:type="pct"/>
            <w:vAlign w:val="center"/>
          </w:tcPr>
          <w:p w14:paraId="4D369EFB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5" w:type="pct"/>
            <w:vAlign w:val="center"/>
          </w:tcPr>
          <w:p w14:paraId="437DD2A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项目主要</w:t>
            </w: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544" w:type="pct"/>
            <w:vAlign w:val="center"/>
          </w:tcPr>
          <w:p w14:paraId="4D0852B3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883" w:type="pct"/>
            <w:vAlign w:val="center"/>
          </w:tcPr>
          <w:p w14:paraId="53596FAC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67" w:type="pct"/>
            <w:vAlign w:val="center"/>
          </w:tcPr>
          <w:p w14:paraId="291E00BD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甲方</w:t>
            </w: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2" w:type="pct"/>
            <w:vAlign w:val="center"/>
          </w:tcPr>
          <w:p w14:paraId="7F0F11AC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用户单位联系方式</w:t>
            </w:r>
          </w:p>
        </w:tc>
      </w:tr>
      <w:tr w:rsidR="009059AE" w:rsidRPr="00DC354F" w14:paraId="6A364772" w14:textId="77777777" w:rsidTr="00277A6C">
        <w:trPr>
          <w:trHeight w:val="624"/>
          <w:jc w:val="center"/>
        </w:trPr>
        <w:tc>
          <w:tcPr>
            <w:tcW w:w="448" w:type="pct"/>
            <w:vAlign w:val="center"/>
          </w:tcPr>
          <w:p w14:paraId="49A0E884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2" w:type="pct"/>
            <w:vAlign w:val="center"/>
          </w:tcPr>
          <w:p w14:paraId="3D04F183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01B2037D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253C7E2C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1CC11476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363ABF5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06CC6473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059AE" w:rsidRPr="00DC354F" w14:paraId="7FEA7640" w14:textId="77777777" w:rsidTr="00277A6C">
        <w:trPr>
          <w:trHeight w:val="624"/>
          <w:jc w:val="center"/>
        </w:trPr>
        <w:tc>
          <w:tcPr>
            <w:tcW w:w="448" w:type="pct"/>
            <w:vAlign w:val="center"/>
          </w:tcPr>
          <w:p w14:paraId="3F5FDF0B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DC354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2" w:type="pct"/>
            <w:vAlign w:val="center"/>
          </w:tcPr>
          <w:p w14:paraId="5BFC81C9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010BDF3B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3F7F7A6E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188896F2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B137DB5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45CA60A5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9059AE" w:rsidRPr="00DC354F" w14:paraId="49C4B4B0" w14:textId="77777777" w:rsidTr="00277A6C">
        <w:trPr>
          <w:trHeight w:val="624"/>
          <w:jc w:val="center"/>
        </w:trPr>
        <w:tc>
          <w:tcPr>
            <w:tcW w:w="448" w:type="pct"/>
            <w:vAlign w:val="center"/>
          </w:tcPr>
          <w:p w14:paraId="60C76D0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…</w:t>
            </w:r>
          </w:p>
        </w:tc>
        <w:tc>
          <w:tcPr>
            <w:tcW w:w="562" w:type="pct"/>
            <w:vAlign w:val="center"/>
          </w:tcPr>
          <w:p w14:paraId="5DAFC35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3AE6F512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49547A0C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48DAF547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1300733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1351F22F" w14:textId="77777777" w:rsidR="009059AE" w:rsidRPr="00DC354F" w:rsidRDefault="009059AE" w:rsidP="00277A6C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14:paraId="3197C9FE" w14:textId="77777777" w:rsidR="00C044A4" w:rsidRDefault="00C044A4" w:rsidP="009059AE">
      <w:pPr>
        <w:spacing w:line="56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14:paraId="1A54A5F2" w14:textId="5FAE0236" w:rsidR="009059AE" w:rsidRDefault="009059AE" w:rsidP="009059AE">
      <w:pPr>
        <w:spacing w:line="560" w:lineRule="exact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</w:t>
      </w:r>
      <w:r w:rsidR="00CE0CE3">
        <w:rPr>
          <w:rFonts w:ascii="黑体" w:eastAsia="黑体" w:hAnsi="黑体" w:hint="eastAsia"/>
          <w:bCs/>
          <w:color w:val="000000"/>
          <w:sz w:val="32"/>
          <w:szCs w:val="32"/>
        </w:rPr>
        <w:t>申报文件</w:t>
      </w:r>
      <w:r w:rsidR="00DC61FA">
        <w:rPr>
          <w:rFonts w:ascii="黑体" w:eastAsia="黑体" w:hAnsi="黑体" w:hint="eastAsia"/>
          <w:bCs/>
          <w:color w:val="000000"/>
          <w:sz w:val="32"/>
          <w:szCs w:val="32"/>
        </w:rPr>
        <w:t>提交</w:t>
      </w:r>
    </w:p>
    <w:p w14:paraId="3C6EFEDE" w14:textId="77777777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1．</w:t>
      </w:r>
      <w:r w:rsidRPr="00467675">
        <w:rPr>
          <w:rFonts w:ascii="仿宋_GB2312" w:eastAsia="仿宋_GB2312" w:hint="eastAsia"/>
          <w:b/>
          <w:color w:val="000000"/>
          <w:sz w:val="32"/>
          <w:szCs w:val="32"/>
        </w:rPr>
        <w:t>公司资质与合</w:t>
      </w:r>
      <w:proofErr w:type="gramStart"/>
      <w:r w:rsidRPr="00467675">
        <w:rPr>
          <w:rFonts w:ascii="仿宋_GB2312" w:eastAsia="仿宋_GB2312" w:hint="eastAsia"/>
          <w:b/>
          <w:color w:val="000000"/>
          <w:sz w:val="32"/>
          <w:szCs w:val="32"/>
        </w:rPr>
        <w:t>规</w:t>
      </w:r>
      <w:proofErr w:type="gramEnd"/>
      <w:r w:rsidRPr="00467675">
        <w:rPr>
          <w:rFonts w:ascii="仿宋_GB2312" w:eastAsia="仿宋_GB2312" w:hint="eastAsia"/>
          <w:b/>
          <w:color w:val="000000"/>
          <w:sz w:val="32"/>
          <w:szCs w:val="32"/>
        </w:rPr>
        <w:t>性证明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：包括但不限于公司营业执照副本、资质证书、近6个月社保及</w:t>
      </w:r>
      <w:r w:rsidRPr="00D24F6A">
        <w:rPr>
          <w:rFonts w:ascii="仿宋_GB2312" w:eastAsia="仿宋_GB2312" w:hint="eastAsia"/>
          <w:bCs/>
          <w:color w:val="000000"/>
          <w:sz w:val="32"/>
          <w:szCs w:val="32"/>
        </w:rPr>
        <w:t>税收缴纳情况、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过往项目合同或项目证明的扫描件或电子版。</w:t>
      </w:r>
    </w:p>
    <w:p w14:paraId="09346F35" w14:textId="77777777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2．</w:t>
      </w:r>
      <w:r w:rsidRPr="00CC1448">
        <w:rPr>
          <w:rFonts w:ascii="仿宋_GB2312" w:eastAsia="仿宋_GB2312" w:hint="eastAsia"/>
          <w:b/>
          <w:color w:val="000000"/>
          <w:sz w:val="32"/>
          <w:szCs w:val="32"/>
        </w:rPr>
        <w:t>服务能力与水平证明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：包括但不限于样片/样例、产品演示demo、客户反馈与评价、团队展示、媒体报道与荣誉、项目成果等相关材料。</w:t>
      </w:r>
    </w:p>
    <w:p w14:paraId="3B9AEE97" w14:textId="77777777" w:rsidR="009059AE" w:rsidRDefault="009059AE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3．</w:t>
      </w:r>
      <w:r w:rsidRPr="0024224C">
        <w:rPr>
          <w:rFonts w:ascii="仿宋_GB2312" w:eastAsia="仿宋_GB2312" w:hint="eastAsia"/>
          <w:b/>
          <w:color w:val="000000"/>
          <w:sz w:val="32"/>
          <w:szCs w:val="32"/>
        </w:rPr>
        <w:t>报价区间</w:t>
      </w:r>
      <w:r w:rsidRPr="001F4B0E">
        <w:rPr>
          <w:rFonts w:ascii="仿宋_GB2312" w:eastAsia="仿宋_GB2312" w:hint="eastAsia"/>
          <w:bCs/>
          <w:color w:val="000000"/>
          <w:sz w:val="32"/>
          <w:szCs w:val="32"/>
        </w:rPr>
        <w:t>：提供不同类型或水平资源的报价区间。</w:t>
      </w:r>
    </w:p>
    <w:p w14:paraId="74750E66" w14:textId="6DC71CEE" w:rsidR="00F73EDB" w:rsidRDefault="00F73EDB" w:rsidP="0087359D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4．</w:t>
      </w:r>
      <w:r w:rsidR="00A62459" w:rsidRPr="00F73EDB">
        <w:rPr>
          <w:rFonts w:ascii="仿宋_GB2312" w:eastAsia="仿宋_GB2312" w:hint="eastAsia"/>
          <w:b/>
          <w:color w:val="000000"/>
          <w:sz w:val="32"/>
          <w:szCs w:val="32"/>
        </w:rPr>
        <w:t>文件</w:t>
      </w:r>
      <w:r w:rsidR="00CA529D" w:rsidRPr="00F73EDB">
        <w:rPr>
          <w:rFonts w:ascii="仿宋_GB2312" w:eastAsia="仿宋_GB2312" w:hint="eastAsia"/>
          <w:b/>
          <w:color w:val="000000"/>
          <w:sz w:val="32"/>
          <w:szCs w:val="32"/>
        </w:rPr>
        <w:t>提交说明：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上述文件材料均需加盖公章，在遴选时，有权要求申报</w:t>
      </w:r>
      <w:r w:rsidR="00892EFD">
        <w:rPr>
          <w:rFonts w:ascii="仿宋_GB2312" w:eastAsia="仿宋_GB2312" w:hint="eastAsia"/>
          <w:bCs/>
          <w:color w:val="000000"/>
          <w:sz w:val="32"/>
          <w:szCs w:val="32"/>
        </w:rPr>
        <w:t>单位提供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上述文件材料原件</w:t>
      </w:r>
      <w:r w:rsidR="00892EFD">
        <w:rPr>
          <w:rFonts w:ascii="仿宋_GB2312" w:eastAsia="仿宋_GB2312" w:hint="eastAsia"/>
          <w:bCs/>
          <w:color w:val="000000"/>
          <w:sz w:val="32"/>
          <w:szCs w:val="32"/>
        </w:rPr>
        <w:t>以供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核验。</w:t>
      </w:r>
    </w:p>
    <w:p w14:paraId="04F81F6F" w14:textId="0186A72D" w:rsidR="00CE0CE3" w:rsidRPr="00260504" w:rsidRDefault="00892EFD" w:rsidP="00C044A4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纸质</w:t>
      </w:r>
      <w:r w:rsidR="00CA529D">
        <w:rPr>
          <w:rFonts w:ascii="仿宋_GB2312" w:eastAsia="仿宋_GB2312" w:hint="eastAsia"/>
          <w:bCs/>
          <w:color w:val="000000"/>
          <w:sz w:val="32"/>
          <w:szCs w:val="32"/>
        </w:rPr>
        <w:t>申报文件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（1份）</w:t>
      </w:r>
      <w:r w:rsidR="00CA529D">
        <w:rPr>
          <w:rFonts w:ascii="仿宋_GB2312" w:eastAsia="仿宋_GB2312" w:hint="eastAsia"/>
          <w:bCs/>
          <w:color w:val="000000"/>
          <w:sz w:val="32"/>
          <w:szCs w:val="32"/>
        </w:rPr>
        <w:t>与电子版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（1份）</w:t>
      </w:r>
      <w:r w:rsidR="00CA529D">
        <w:rPr>
          <w:rFonts w:ascii="仿宋_GB2312" w:eastAsia="仿宋_GB2312" w:hint="eastAsia"/>
          <w:bCs/>
          <w:color w:val="000000"/>
          <w:sz w:val="32"/>
          <w:szCs w:val="32"/>
        </w:rPr>
        <w:t>密封在单独的信封中，且在信封上标明“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纸质</w:t>
      </w:r>
      <w:r w:rsidR="00CA529D">
        <w:rPr>
          <w:rFonts w:ascii="仿宋_GB2312" w:eastAsia="仿宋_GB2312" w:hint="eastAsia"/>
          <w:bCs/>
          <w:color w:val="000000"/>
          <w:sz w:val="32"/>
          <w:szCs w:val="32"/>
        </w:rPr>
        <w:t>申报文件”和“电子版”字样，上述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2个</w:t>
      </w:r>
      <w:r w:rsidR="00CA529D">
        <w:rPr>
          <w:rFonts w:ascii="仿宋_GB2312" w:eastAsia="仿宋_GB2312" w:hint="eastAsia"/>
          <w:bCs/>
          <w:color w:val="000000"/>
          <w:sz w:val="32"/>
          <w:szCs w:val="32"/>
        </w:rPr>
        <w:t>信封应再</w:t>
      </w:r>
      <w:r w:rsidR="002973BC">
        <w:rPr>
          <w:rFonts w:ascii="仿宋_GB2312" w:eastAsia="仿宋_GB2312" w:hint="eastAsia"/>
          <w:bCs/>
          <w:color w:val="000000"/>
          <w:sz w:val="32"/>
          <w:szCs w:val="32"/>
        </w:rPr>
        <w:t>封装在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</w:t>
      </w:r>
      <w:r w:rsidR="002973BC">
        <w:rPr>
          <w:rFonts w:ascii="仿宋_GB2312" w:eastAsia="仿宋_GB2312" w:hint="eastAsia"/>
          <w:bCs/>
          <w:color w:val="000000"/>
          <w:sz w:val="32"/>
          <w:szCs w:val="32"/>
        </w:rPr>
        <w:t>个外装信封中，信封上清楚注明：</w:t>
      </w:r>
      <w:r w:rsidR="00367DDA">
        <w:rPr>
          <w:rFonts w:ascii="仿宋_GB2312" w:eastAsia="仿宋_GB2312" w:hint="eastAsia"/>
          <w:bCs/>
          <w:color w:val="000000"/>
          <w:sz w:val="32"/>
          <w:szCs w:val="32"/>
        </w:rPr>
        <w:t>申报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="00367DDA">
        <w:rPr>
          <w:rFonts w:ascii="仿宋_GB2312" w:eastAsia="仿宋_GB2312" w:hint="eastAsia"/>
          <w:bCs/>
          <w:color w:val="000000"/>
          <w:sz w:val="32"/>
          <w:szCs w:val="32"/>
        </w:rPr>
        <w:t>名称及“</w:t>
      </w:r>
      <w:r w:rsidR="00C543B4">
        <w:rPr>
          <w:rFonts w:ascii="仿宋_GB2312" w:eastAsia="仿宋_GB2312" w:hint="eastAsia"/>
          <w:bCs/>
          <w:color w:val="000000"/>
          <w:sz w:val="32"/>
          <w:szCs w:val="32"/>
        </w:rPr>
        <w:t>在现场遴选之前不得启封</w:t>
      </w:r>
      <w:r w:rsidR="00367DDA"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 w:rsidR="00C543B4">
        <w:rPr>
          <w:rFonts w:ascii="仿宋_GB2312" w:eastAsia="仿宋_GB2312" w:hint="eastAsia"/>
          <w:bCs/>
          <w:color w:val="000000"/>
          <w:sz w:val="32"/>
          <w:szCs w:val="32"/>
        </w:rPr>
        <w:t>的字样。信封封条上应有申报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="00C543B4">
        <w:rPr>
          <w:rFonts w:ascii="仿宋_GB2312" w:eastAsia="仿宋_GB2312" w:hint="eastAsia"/>
          <w:bCs/>
          <w:color w:val="000000"/>
          <w:sz w:val="32"/>
          <w:szCs w:val="32"/>
        </w:rPr>
        <w:t>公章。</w:t>
      </w:r>
    </w:p>
    <w:p w14:paraId="41BFE262" w14:textId="77777777" w:rsidR="009059AE" w:rsidRDefault="009059AE" w:rsidP="009059AE">
      <w:pPr>
        <w:spacing w:line="560" w:lineRule="exact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五、声明与承诺</w:t>
      </w:r>
    </w:p>
    <w:p w14:paraId="795CA709" w14:textId="77777777" w:rsidR="009059AE" w:rsidRDefault="009059AE" w:rsidP="009059AE">
      <w:pPr>
        <w:spacing w:line="560" w:lineRule="exact"/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本人/本公司确认以上填写的信息真实无误，并承诺在合作过程中遵守相关法律法规及合作协议，如有虚假信息或违约行为，愿意承担相应的法律责任。</w:t>
      </w:r>
    </w:p>
    <w:p w14:paraId="08B34014" w14:textId="77777777" w:rsidR="00C044A4" w:rsidRDefault="00C044A4" w:rsidP="009059AE">
      <w:pPr>
        <w:spacing w:line="560" w:lineRule="exact"/>
        <w:ind w:firstLineChars="200" w:firstLine="640"/>
        <w:jc w:val="left"/>
        <w:rPr>
          <w:rFonts w:ascii="仿宋_GB2312" w:eastAsia="仿宋_GB2312" w:hint="eastAsia"/>
          <w:bCs/>
          <w:color w:val="000000"/>
          <w:sz w:val="32"/>
          <w:szCs w:val="32"/>
        </w:rPr>
      </w:pPr>
    </w:p>
    <w:p w14:paraId="60D73E2A" w14:textId="77777777" w:rsidR="009059AE" w:rsidRDefault="009059AE" w:rsidP="009059AE">
      <w:pPr>
        <w:spacing w:line="560" w:lineRule="exact"/>
        <w:ind w:right="640" w:firstLineChars="400" w:firstLine="128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申请人/公司法定代表人印章（签字）：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</w:t>
      </w:r>
    </w:p>
    <w:p w14:paraId="3C78C001" w14:textId="77777777" w:rsidR="009059AE" w:rsidRDefault="009059AE" w:rsidP="009059AE">
      <w:pPr>
        <w:spacing w:line="560" w:lineRule="exact"/>
        <w:ind w:right="480"/>
        <w:jc w:val="righ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日期：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14:paraId="267924C9" w14:textId="77777777" w:rsidR="00B6105C" w:rsidRDefault="00B6105C"/>
    <w:sectPr w:rsidR="00B6105C" w:rsidSect="009059AE">
      <w:pgSz w:w="11906" w:h="16838"/>
      <w:pgMar w:top="1814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D167" w14:textId="77777777" w:rsidR="00527B01" w:rsidRDefault="00527B01" w:rsidP="00DC61FA">
      <w:r>
        <w:separator/>
      </w:r>
    </w:p>
  </w:endnote>
  <w:endnote w:type="continuationSeparator" w:id="0">
    <w:p w14:paraId="22C8AEB3" w14:textId="77777777" w:rsidR="00527B01" w:rsidRDefault="00527B01" w:rsidP="00DC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44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1BA7" w14:textId="77777777" w:rsidR="00527B01" w:rsidRDefault="00527B01" w:rsidP="00DC61FA">
      <w:r>
        <w:separator/>
      </w:r>
    </w:p>
  </w:footnote>
  <w:footnote w:type="continuationSeparator" w:id="0">
    <w:p w14:paraId="671C793F" w14:textId="77777777" w:rsidR="00527B01" w:rsidRDefault="00527B01" w:rsidP="00DC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AE"/>
    <w:rsid w:val="00197671"/>
    <w:rsid w:val="002973BC"/>
    <w:rsid w:val="00367DDA"/>
    <w:rsid w:val="003A1468"/>
    <w:rsid w:val="00467675"/>
    <w:rsid w:val="00496F66"/>
    <w:rsid w:val="004A0E4B"/>
    <w:rsid w:val="00527B01"/>
    <w:rsid w:val="0087359D"/>
    <w:rsid w:val="00892EFD"/>
    <w:rsid w:val="009059AE"/>
    <w:rsid w:val="00A62459"/>
    <w:rsid w:val="00AE291D"/>
    <w:rsid w:val="00AF7CC5"/>
    <w:rsid w:val="00B069DF"/>
    <w:rsid w:val="00B6105C"/>
    <w:rsid w:val="00B97336"/>
    <w:rsid w:val="00C044A4"/>
    <w:rsid w:val="00C543B4"/>
    <w:rsid w:val="00CA529D"/>
    <w:rsid w:val="00CC6584"/>
    <w:rsid w:val="00CE0CE3"/>
    <w:rsid w:val="00DC61FA"/>
    <w:rsid w:val="00E15AF7"/>
    <w:rsid w:val="00F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0C3A6"/>
  <w15:chartTrackingRefBased/>
  <w15:docId w15:val="{DA3C642B-65A5-4A1D-8AB1-BF2D1DC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A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0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59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A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A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059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59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61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61FA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61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9</cp:revision>
  <cp:lastPrinted>2025-02-18T05:34:00Z</cp:lastPrinted>
  <dcterms:created xsi:type="dcterms:W3CDTF">2025-02-17T06:18:00Z</dcterms:created>
  <dcterms:modified xsi:type="dcterms:W3CDTF">2025-02-18T10:41:00Z</dcterms:modified>
</cp:coreProperties>
</file>